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A8" w:rsidRDefault="00C811A8" w:rsidP="00C811A8">
      <w:r w:rsidRPr="00C811A8">
        <w:t>28 марта 1868 года в Нижнем Новгороде родился Алексей Максимович Пешков, который войдёт в историю как… Максим Горький.</w:t>
      </w:r>
      <w:r>
        <w:t xml:space="preserve"> </w:t>
      </w:r>
      <w:r w:rsidRPr="00C811A8">
        <w:t>Его творчество буквально пронизано непокорностью, нежеланием смиряться с жизненными невзгодами и призывами к борьбе. Его произведения были неоднозначно приняты властями, но они обеспечили ему всемирную славу.</w:t>
      </w:r>
    </w:p>
    <w:p w:rsidR="00C811A8" w:rsidRDefault="00C811A8" w:rsidP="00C811A8">
      <w:r>
        <w:t>Интересные факты о писателе:</w:t>
      </w:r>
    </w:p>
    <w:p w:rsidR="00C811A8" w:rsidRDefault="00C811A8" w:rsidP="00C811A8">
      <w:r>
        <w:t>1. Впервые он подписался псевдонимом М. Горький в 1892 году под своей статьей в одной из газет.</w:t>
      </w:r>
    </w:p>
    <w:p w:rsidR="00C811A8" w:rsidRDefault="00C811A8" w:rsidP="00C811A8">
      <w:r>
        <w:t xml:space="preserve">2. </w:t>
      </w:r>
      <w:r>
        <w:t>Максим стал круглой сиротой в одиннадцать лет.</w:t>
      </w:r>
    </w:p>
    <w:p w:rsidR="00C811A8" w:rsidRDefault="00C811A8" w:rsidP="00C811A8">
      <w:r>
        <w:t xml:space="preserve">3. </w:t>
      </w:r>
      <w:r w:rsidRPr="00C811A8">
        <w:t>Произведения Максима Горького были высоко оценены Иосифом Сталиным.</w:t>
      </w:r>
    </w:p>
    <w:p w:rsidR="00C811A8" w:rsidRDefault="00C811A8" w:rsidP="00C811A8">
      <w:r>
        <w:t xml:space="preserve">4. </w:t>
      </w:r>
      <w:r w:rsidRPr="00C811A8">
        <w:t>Хотя Горький 18 лет прожил за рубежом, в том числе 15 лет в Италии, он так и не овладел ни одним иностранным языком.</w:t>
      </w:r>
      <w:r>
        <w:t xml:space="preserve"> </w:t>
      </w:r>
    </w:p>
    <w:p w:rsidR="00C811A8" w:rsidRDefault="00C811A8" w:rsidP="00C811A8">
      <w:r>
        <w:t xml:space="preserve">5. </w:t>
      </w:r>
      <w:r w:rsidRPr="00C811A8">
        <w:t>Больше полувека родной для Горького Нижний Новгород носил его имя – старое название городу вернули только в 1990 году после распада СССР.</w:t>
      </w:r>
    </w:p>
    <w:p w:rsidR="00C811A8" w:rsidRDefault="00C811A8" w:rsidP="00C811A8">
      <w:r>
        <w:t xml:space="preserve">6. </w:t>
      </w:r>
      <w:r w:rsidRPr="00C811A8">
        <w:t>Ещё при жизни Максим Горький был пять раз номинирован на Нобелевскую премию по литературе.</w:t>
      </w:r>
    </w:p>
    <w:p w:rsidR="00C811A8" w:rsidRDefault="00C811A8" w:rsidP="00C811A8">
      <w:r>
        <w:t xml:space="preserve">7. </w:t>
      </w:r>
      <w:r w:rsidRPr="00C811A8">
        <w:t>Горький написал 16 пьес, 4 романа, 11 повестей и множество очерков и рассказов.</w:t>
      </w:r>
    </w:p>
    <w:p w:rsidR="00C811A8" w:rsidRDefault="00C811A8" w:rsidP="00C811A8">
      <w:r>
        <w:t>8. Его скорость чтения составляла 4000 слов в минуту.</w:t>
      </w:r>
    </w:p>
    <w:p w:rsidR="00C811A8" w:rsidRDefault="00C811A8" w:rsidP="00C811A8"/>
    <w:sectPr w:rsidR="00C811A8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C811A8"/>
    <w:rsid w:val="000E774B"/>
    <w:rsid w:val="002E5619"/>
    <w:rsid w:val="0032384D"/>
    <w:rsid w:val="00404FC5"/>
    <w:rsid w:val="004D2FBE"/>
    <w:rsid w:val="00574530"/>
    <w:rsid w:val="00AF4CEA"/>
    <w:rsid w:val="00C811A8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2024-03-28T12:00:00Z</dcterms:created>
  <dcterms:modified xsi:type="dcterms:W3CDTF">2024-03-28T12:13:00Z</dcterms:modified>
</cp:coreProperties>
</file>