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F2" w:rsidRDefault="00090CF2" w:rsidP="00090CF2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9"/>
          <w:szCs w:val="29"/>
        </w:rPr>
      </w:pPr>
      <w:r>
        <w:rPr>
          <w:rFonts w:ascii="Helvetica" w:hAnsi="Helvetica" w:cs="Helvetica"/>
          <w:color w:val="444444"/>
          <w:sz w:val="29"/>
          <w:szCs w:val="29"/>
        </w:rPr>
        <w:t>В память о святых супругах Петре и Февронии Муромских с 2008 года 8 июля мы отмечаем Всероссийский день семьи, любви и верности.  Символом этого дня стала обыкновенная ромашка.</w:t>
      </w:r>
    </w:p>
    <w:p w:rsidR="00090CF2" w:rsidRDefault="00090CF2" w:rsidP="00090CF2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9"/>
          <w:szCs w:val="29"/>
        </w:rPr>
      </w:pPr>
      <w:r>
        <w:rPr>
          <w:rFonts w:ascii="Helvetica" w:hAnsi="Helvetica" w:cs="Helvetica"/>
          <w:color w:val="444444"/>
          <w:sz w:val="29"/>
          <w:szCs w:val="29"/>
        </w:rPr>
        <w:t>Пускай Ваша семья всегда будет прочной крепостью, стены которой смогут выдержать любые ветра, неприятности и напасти. А внутри этих стен пускай всегда царят Мир и Любовь. Живите дружно, чтите интересы друг друга, уважайте друг друга. Желаем Вам мира, добра и процветания, душевного богатства и материальной стабильности. Мира и Благополучия всем нам! С Днем семьи, любви и верности!</w:t>
      </w:r>
    </w:p>
    <w:p w:rsidR="00090CF2" w:rsidRDefault="00090CF2" w:rsidP="00090CF2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9"/>
          <w:szCs w:val="29"/>
        </w:rPr>
      </w:pPr>
    </w:p>
    <w:p w:rsidR="00090CF2" w:rsidRDefault="00090CF2" w:rsidP="00090CF2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444"/>
          <w:sz w:val="29"/>
          <w:szCs w:val="29"/>
        </w:rPr>
      </w:pPr>
      <w:r>
        <w:rPr>
          <w:rFonts w:ascii="Helvetica" w:hAnsi="Helvetica" w:cs="Helvetica"/>
          <w:noProof/>
          <w:color w:val="444444"/>
          <w:sz w:val="29"/>
          <w:szCs w:val="29"/>
        </w:rPr>
        <w:drawing>
          <wp:inline distT="0" distB="0" distL="0" distR="0">
            <wp:extent cx="4310548" cy="6086429"/>
            <wp:effectExtent l="19050" t="0" r="0" b="0"/>
            <wp:docPr id="1" name="Рисунок 1" descr="C:\Users\user\Desktop\Работа в ВК (сообщество МУК)\пляжи\BzFsN1rUySktWhgVxLwYWbYhfHZUo_n_JobZjeFieiPYtKrkQPMRgRxmCxmf7aYEX4iYu6TEBeVgMQa7kdTKmR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пляжи\BzFsN1rUySktWhgVxLwYWbYhfHZUo_n_JobZjeFieiPYtKrkQPMRgRxmCxmf7aYEX4iYu6TEBeVgMQa7kdTKmRv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831" cy="608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savePreviewPicture/>
  <w:compat/>
  <w:rsids>
    <w:rsidRoot w:val="00090CF2"/>
    <w:rsid w:val="00090CF2"/>
    <w:rsid w:val="000E774B"/>
    <w:rsid w:val="0013458E"/>
    <w:rsid w:val="00404FC5"/>
    <w:rsid w:val="004D2FBE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CF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2024-07-05T09:22:00Z</dcterms:created>
  <dcterms:modified xsi:type="dcterms:W3CDTF">2024-07-05T09:29:00Z</dcterms:modified>
</cp:coreProperties>
</file>